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9B3B7" w14:textId="7AFDF93A" w:rsidR="004665B4" w:rsidRDefault="00833098" w:rsidP="00833098">
      <w:pPr>
        <w:ind w:firstLine="0"/>
        <w:jc w:val="center"/>
        <w:rPr>
          <w:b/>
          <w:bCs/>
          <w:szCs w:val="28"/>
          <w:lang w:val="vi-VN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65935" wp14:editId="4C442052">
                <wp:simplePos x="0" y="0"/>
                <wp:positionH relativeFrom="column">
                  <wp:posOffset>1900555</wp:posOffset>
                </wp:positionH>
                <wp:positionV relativeFrom="paragraph">
                  <wp:posOffset>422910</wp:posOffset>
                </wp:positionV>
                <wp:extent cx="21240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0635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65pt,33.3pt" to="316.9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sz w:val="26"/>
          <w:szCs w:val="26"/>
        </w:rPr>
        <w:t>CỘNG</w:t>
      </w:r>
      <w:r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7C4F0DEB" w14:textId="312D1A13" w:rsidR="00833098" w:rsidRDefault="00833098" w:rsidP="00AB776C">
      <w:pPr>
        <w:spacing w:before="48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b/>
          <w:bCs/>
          <w:sz w:val="30"/>
          <w:szCs w:val="30"/>
          <w:lang w:val="vi-VN"/>
        </w:rPr>
        <w:t>ĐƠN XIN BẢO LƯU KẾT QUẢ HỌC TẬP</w:t>
      </w:r>
    </w:p>
    <w:p w14:paraId="2A4E0D37" w14:textId="5BD2806F" w:rsidR="00833098" w:rsidRDefault="00833098" w:rsidP="00833098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359616EA" w14:textId="5D8BBF88" w:rsidR="00833098" w:rsidRDefault="00833098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Ban Giám hiệu Trường Cao đẳng Lý Tự Trọng </w:t>
      </w:r>
      <w:r w:rsidR="00AB776C">
        <w:rPr>
          <w:szCs w:val="28"/>
          <w:lang w:val="vi-VN"/>
        </w:rPr>
        <w:t>TP</w:t>
      </w:r>
      <w:r>
        <w:rPr>
          <w:szCs w:val="28"/>
          <w:lang w:val="vi-VN"/>
        </w:rPr>
        <w:t>. Hồ Chí Minh;</w:t>
      </w:r>
    </w:p>
    <w:p w14:paraId="553FB087" w14:textId="242E9ABF" w:rsidR="00F43F0D" w:rsidRDefault="00F43F0D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Quản lý Đào tạo - Hợp tác quốc tế;</w:t>
      </w:r>
    </w:p>
    <w:p w14:paraId="2AF36455" w14:textId="24CBA165" w:rsidR="00F43F0D" w:rsidRDefault="00F43F0D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Kế </w:t>
      </w:r>
      <w:r w:rsidR="009279C1">
        <w:rPr>
          <w:szCs w:val="28"/>
          <w:lang w:val="vi-VN"/>
        </w:rPr>
        <w:t>hoạch - Tài chính;</w:t>
      </w:r>
    </w:p>
    <w:p w14:paraId="4B5D1297" w14:textId="553057D5" w:rsidR="00833098" w:rsidRDefault="00833098" w:rsidP="00833098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Thanh tra Giáo dục - Công tác sinh viên.</w:t>
      </w:r>
    </w:p>
    <w:p w14:paraId="67390EBF" w14:textId="09777493" w:rsidR="00B01688" w:rsidRDefault="00B01688" w:rsidP="00593F21">
      <w:pPr>
        <w:tabs>
          <w:tab w:val="left" w:leader="dot" w:pos="6804"/>
          <w:tab w:val="left" w:leader="dot" w:pos="9355"/>
        </w:tabs>
        <w:spacing w:before="480"/>
        <w:rPr>
          <w:szCs w:val="28"/>
          <w:lang w:val="vi-VN"/>
        </w:rPr>
      </w:pPr>
      <w:r>
        <w:rPr>
          <w:szCs w:val="28"/>
          <w:lang w:val="vi-VN"/>
        </w:rPr>
        <w:t xml:space="preserve">Họ và tên </w:t>
      </w:r>
      <w:r w:rsidR="00AB776C">
        <w:rPr>
          <w:szCs w:val="28"/>
          <w:lang w:val="vi-VN"/>
        </w:rPr>
        <w:t>SV</w:t>
      </w:r>
      <w:r>
        <w:rPr>
          <w:szCs w:val="28"/>
          <w:lang w:val="vi-VN"/>
        </w:rPr>
        <w:t>:</w:t>
      </w:r>
      <w:r w:rsidR="00593F21">
        <w:rPr>
          <w:szCs w:val="28"/>
          <w:lang w:val="vi-VN"/>
        </w:rPr>
        <w:tab/>
      </w:r>
      <w:r w:rsidR="00B23CC8">
        <w:rPr>
          <w:szCs w:val="28"/>
          <w:lang w:val="vi-VN"/>
        </w:rPr>
        <w:t>SĐT</w:t>
      </w:r>
      <w:r w:rsidR="00593F21">
        <w:rPr>
          <w:szCs w:val="28"/>
          <w:lang w:val="vi-VN"/>
        </w:rPr>
        <w:t>:</w:t>
      </w:r>
      <w:r w:rsidR="00593F21">
        <w:rPr>
          <w:szCs w:val="28"/>
          <w:lang w:val="vi-VN"/>
        </w:rPr>
        <w:tab/>
      </w:r>
    </w:p>
    <w:p w14:paraId="6D872DFF" w14:textId="4DCD74A8" w:rsidR="0085245C" w:rsidRDefault="00931672" w:rsidP="00931672">
      <w:pPr>
        <w:tabs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Ngày sinh: ... / ... / .......... tại:</w:t>
      </w:r>
      <w:r>
        <w:rPr>
          <w:szCs w:val="28"/>
          <w:lang w:val="vi-VN"/>
        </w:rPr>
        <w:tab/>
        <w:t xml:space="preserve"> địa chỉ thường trú:</w:t>
      </w:r>
      <w:r>
        <w:rPr>
          <w:szCs w:val="28"/>
          <w:lang w:val="vi-VN"/>
        </w:rPr>
        <w:tab/>
      </w:r>
    </w:p>
    <w:p w14:paraId="5E013BE1" w14:textId="352BBD38" w:rsidR="00931672" w:rsidRDefault="00931672" w:rsidP="00931672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5468E3E" w14:textId="240CBF3A" w:rsidR="00CE0A72" w:rsidRDefault="00B23CC8" w:rsidP="00B23CC8">
      <w:pPr>
        <w:tabs>
          <w:tab w:val="left" w:leader="dot" w:pos="3119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  <w:r>
        <w:rPr>
          <w:szCs w:val="28"/>
          <w:lang w:val="vi-VN"/>
        </w:rPr>
        <w:t>lớp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  <w:r>
        <w:rPr>
          <w:szCs w:val="28"/>
          <w:lang w:val="vi-VN"/>
        </w:rPr>
        <w:t>khoa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</w:p>
    <w:p w14:paraId="21D831EA" w14:textId="1B0DEBD7" w:rsidR="009C1B37" w:rsidRDefault="009C1B37" w:rsidP="009C1B37">
      <w:pPr>
        <w:tabs>
          <w:tab w:val="left" w:leader="dot" w:pos="2552"/>
          <w:tab w:val="left" w:leader="dot" w:pos="6804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824178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DA5255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cho em được bảo lưu kết quả học tập </w:t>
      </w:r>
      <w:r>
        <w:rPr>
          <w:i/>
          <w:iCs/>
          <w:szCs w:val="28"/>
          <w:lang w:val="vi-VN"/>
        </w:rPr>
        <w:t>(điểm các môn học đã tổng kết)</w:t>
      </w:r>
      <w:r w:rsidR="007A0704">
        <w:rPr>
          <w:szCs w:val="28"/>
          <w:lang w:val="vi-VN"/>
        </w:rPr>
        <w:t xml:space="preserve"> năm học:</w:t>
      </w:r>
      <w:r w:rsidR="0027202C">
        <w:rPr>
          <w:szCs w:val="28"/>
          <w:lang w:val="vi-VN"/>
        </w:rPr>
        <w:t xml:space="preserve"> 202 .. - 202 .. </w:t>
      </w:r>
    </w:p>
    <w:p w14:paraId="77A0B151" w14:textId="2B14BA85" w:rsidR="009C1B37" w:rsidRDefault="009C1B37" w:rsidP="009C1B37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Lý do: </w:t>
      </w:r>
      <w:r>
        <w:rPr>
          <w:szCs w:val="28"/>
          <w:lang w:val="vi-VN"/>
        </w:rPr>
        <w:tab/>
      </w:r>
    </w:p>
    <w:p w14:paraId="55443AD6" w14:textId="47A69597" w:rsidR="009C1B37" w:rsidRDefault="009C1B37" w:rsidP="009C1B37">
      <w:pPr>
        <w:tabs>
          <w:tab w:val="left" w:leader="dot" w:pos="9355"/>
        </w:tabs>
        <w:spacing w:after="24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3AA666BD" w14:textId="3CEBB574" w:rsidR="00833098" w:rsidRDefault="004079A4" w:rsidP="004079A4">
      <w:pPr>
        <w:tabs>
          <w:tab w:val="left" w:leader="dot" w:pos="9355"/>
        </w:tabs>
        <w:spacing w:after="0"/>
        <w:ind w:firstLine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9C1B37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964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693"/>
        <w:gridCol w:w="3686"/>
      </w:tblGrid>
      <w:tr w:rsidR="004276FF" w14:paraId="7D43710F" w14:textId="77777777" w:rsidTr="000968B2">
        <w:tc>
          <w:tcPr>
            <w:tcW w:w="3261" w:type="dxa"/>
          </w:tcPr>
          <w:p w14:paraId="357D31AE" w14:textId="227BC2E2" w:rsidR="004276FF" w:rsidRPr="009C188D" w:rsidRDefault="00BE5BD1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9C188D" w:rsidRPr="009C188D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397AA62C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C66CD1D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79EDC74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B640ADB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24B7306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F5E8461" w14:textId="11F63832" w:rsidR="006937F8" w:rsidRPr="004276FF" w:rsidRDefault="006937F8" w:rsidP="005F512B">
            <w:pPr>
              <w:tabs>
                <w:tab w:val="left" w:leader="dot" w:pos="9355"/>
              </w:tabs>
              <w:ind w:firstLine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18097F17" w14:textId="6E9DD7AF" w:rsidR="004276FF" w:rsidRPr="009C188D" w:rsidRDefault="009C188D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C188D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3686" w:type="dxa"/>
          </w:tcPr>
          <w:p w14:paraId="3F5D66F4" w14:textId="57E8F322" w:rsidR="004276FF" w:rsidRPr="006937F8" w:rsidRDefault="00B23CC8" w:rsidP="004276FF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6937F8">
              <w:rPr>
                <w:b/>
                <w:bCs/>
                <w:sz w:val="26"/>
                <w:szCs w:val="26"/>
                <w:lang w:val="vi-VN"/>
              </w:rPr>
              <w:br/>
            </w:r>
            <w:r w:rsidR="006937F8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4276FF" w14:paraId="3CD6487A" w14:textId="77777777" w:rsidTr="000968B2">
        <w:tc>
          <w:tcPr>
            <w:tcW w:w="3261" w:type="dxa"/>
          </w:tcPr>
          <w:p w14:paraId="77999D85" w14:textId="46D0AC3E" w:rsidR="004276FF" w:rsidRDefault="00E45D5E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E45D5E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4276FF">
              <w:rPr>
                <w:b/>
                <w:bCs/>
                <w:szCs w:val="28"/>
                <w:lang w:val="vi-VN"/>
              </w:rPr>
              <w:t xml:space="preserve"> </w:t>
            </w:r>
            <w:r w:rsidR="004079A4" w:rsidRPr="004079A4">
              <w:rPr>
                <w:b/>
                <w:bCs/>
                <w:sz w:val="26"/>
                <w:szCs w:val="26"/>
                <w:lang w:val="vi-VN"/>
              </w:rPr>
              <w:t>QLĐT-HTQT</w:t>
            </w:r>
          </w:p>
          <w:p w14:paraId="4C104526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B62F345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3713BF4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EAD6A40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9FA4FF2" w14:textId="77777777" w:rsidR="00E73264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F554529" w14:textId="4DD1F03E" w:rsidR="00E73264" w:rsidRPr="004276FF" w:rsidRDefault="00E73264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254B0159" w14:textId="3BCE6265" w:rsidR="004276FF" w:rsidRPr="004276FF" w:rsidRDefault="00E45D5E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E45D5E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7445BD">
              <w:rPr>
                <w:b/>
                <w:bCs/>
                <w:szCs w:val="28"/>
                <w:lang w:val="vi-VN"/>
              </w:rPr>
              <w:t xml:space="preserve"> </w:t>
            </w:r>
            <w:r w:rsidR="004079A4" w:rsidRPr="004079A4">
              <w:rPr>
                <w:b/>
                <w:bCs/>
                <w:sz w:val="26"/>
                <w:szCs w:val="26"/>
                <w:lang w:val="vi-VN"/>
              </w:rPr>
              <w:t>KH-TC</w:t>
            </w:r>
          </w:p>
        </w:tc>
        <w:tc>
          <w:tcPr>
            <w:tcW w:w="3686" w:type="dxa"/>
          </w:tcPr>
          <w:p w14:paraId="497F89CD" w14:textId="68B718AE" w:rsidR="004276FF" w:rsidRPr="004276FF" w:rsidRDefault="00E45D5E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E45D5E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7445BD">
              <w:rPr>
                <w:b/>
                <w:bCs/>
                <w:szCs w:val="28"/>
                <w:lang w:val="vi-VN"/>
              </w:rPr>
              <w:t xml:space="preserve"> </w:t>
            </w:r>
            <w:r w:rsidR="004079A4" w:rsidRPr="004079A4">
              <w:rPr>
                <w:b/>
                <w:bCs/>
                <w:sz w:val="26"/>
                <w:szCs w:val="26"/>
                <w:lang w:val="vi-VN"/>
              </w:rPr>
              <w:t>TTGD-CTSV</w:t>
            </w:r>
          </w:p>
        </w:tc>
      </w:tr>
      <w:tr w:rsidR="004276FF" w14:paraId="7A0C33F2" w14:textId="77777777" w:rsidTr="000968B2">
        <w:tc>
          <w:tcPr>
            <w:tcW w:w="9640" w:type="dxa"/>
            <w:gridSpan w:val="3"/>
          </w:tcPr>
          <w:p w14:paraId="247D6804" w14:textId="559C2DDF" w:rsidR="004276FF" w:rsidRPr="004276FF" w:rsidRDefault="004276FF" w:rsidP="004276F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</w:tr>
    </w:tbl>
    <w:p w14:paraId="31994783" w14:textId="77777777" w:rsidR="00AB15C9" w:rsidRPr="00AB15C9" w:rsidRDefault="00AB15C9" w:rsidP="00AB15C9">
      <w:pPr>
        <w:tabs>
          <w:tab w:val="left" w:leader="dot" w:pos="9355"/>
        </w:tabs>
        <w:ind w:firstLine="0"/>
        <w:rPr>
          <w:szCs w:val="28"/>
          <w:lang w:val="vi-VN"/>
        </w:rPr>
      </w:pPr>
    </w:p>
    <w:sectPr w:rsidR="00AB15C9" w:rsidRPr="00AB15C9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98"/>
    <w:rsid w:val="00096458"/>
    <w:rsid w:val="000968B2"/>
    <w:rsid w:val="000D02F7"/>
    <w:rsid w:val="00105670"/>
    <w:rsid w:val="00134927"/>
    <w:rsid w:val="00155BC5"/>
    <w:rsid w:val="001740FB"/>
    <w:rsid w:val="001F44BC"/>
    <w:rsid w:val="00226C5B"/>
    <w:rsid w:val="0027202C"/>
    <w:rsid w:val="002B3F59"/>
    <w:rsid w:val="004079A4"/>
    <w:rsid w:val="004276FF"/>
    <w:rsid w:val="004665B4"/>
    <w:rsid w:val="00481780"/>
    <w:rsid w:val="00493F03"/>
    <w:rsid w:val="004D15EE"/>
    <w:rsid w:val="00535066"/>
    <w:rsid w:val="00593F21"/>
    <w:rsid w:val="005E6EA6"/>
    <w:rsid w:val="005E7A18"/>
    <w:rsid w:val="005F512B"/>
    <w:rsid w:val="006937F8"/>
    <w:rsid w:val="007240C2"/>
    <w:rsid w:val="007445BD"/>
    <w:rsid w:val="00772231"/>
    <w:rsid w:val="007A0704"/>
    <w:rsid w:val="00824178"/>
    <w:rsid w:val="00833098"/>
    <w:rsid w:val="00845647"/>
    <w:rsid w:val="008522BD"/>
    <w:rsid w:val="0085245C"/>
    <w:rsid w:val="008C5EEE"/>
    <w:rsid w:val="009279C1"/>
    <w:rsid w:val="00931672"/>
    <w:rsid w:val="00954274"/>
    <w:rsid w:val="009C188D"/>
    <w:rsid w:val="009C1B37"/>
    <w:rsid w:val="00AB15C9"/>
    <w:rsid w:val="00AB776C"/>
    <w:rsid w:val="00B01688"/>
    <w:rsid w:val="00B23CC8"/>
    <w:rsid w:val="00B40ABE"/>
    <w:rsid w:val="00BE5BD1"/>
    <w:rsid w:val="00C87D97"/>
    <w:rsid w:val="00CE0A72"/>
    <w:rsid w:val="00D1205C"/>
    <w:rsid w:val="00DA5255"/>
    <w:rsid w:val="00DB4117"/>
    <w:rsid w:val="00E408CB"/>
    <w:rsid w:val="00E45D5E"/>
    <w:rsid w:val="00E566EC"/>
    <w:rsid w:val="00E73264"/>
    <w:rsid w:val="00EE082C"/>
    <w:rsid w:val="00F43F0D"/>
    <w:rsid w:val="00FE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43D128"/>
  <w15:chartTrackingRefBased/>
  <w15:docId w15:val="{26745B28-B5F1-4854-9402-8AC1C949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15C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45</cp:revision>
  <dcterms:created xsi:type="dcterms:W3CDTF">2025-09-08T08:54:00Z</dcterms:created>
  <dcterms:modified xsi:type="dcterms:W3CDTF">2026-04-15T07:59:00Z</dcterms:modified>
</cp:coreProperties>
</file>